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BDF40" w14:textId="3077A9E7" w:rsidR="00EA26BB" w:rsidRPr="00F07921" w:rsidRDefault="00EA26BB" w:rsidP="00EA26BB">
      <w:pPr>
        <w:rPr>
          <w:rFonts w:ascii="Franklin Gothic Book" w:hAnsi="Franklin Gothic Book"/>
          <w:sz w:val="28"/>
          <w:szCs w:val="28"/>
        </w:rPr>
      </w:pPr>
    </w:p>
    <w:p w14:paraId="5ADD8FFC" w14:textId="6E20719C" w:rsidR="0036630E" w:rsidRPr="00F07921" w:rsidRDefault="0036630E" w:rsidP="0036630E">
      <w:pPr>
        <w:shd w:val="clear" w:color="auto" w:fill="9BBB59"/>
        <w:jc w:val="center"/>
        <w:rPr>
          <w:rFonts w:ascii="Franklin Gothic Book" w:eastAsia="Calibri" w:hAnsi="Franklin Gothic Book" w:cs="Calibri"/>
          <w:b/>
        </w:rPr>
      </w:pPr>
      <w:r w:rsidRPr="00F07921">
        <w:rPr>
          <w:rFonts w:ascii="Franklin Gothic Book" w:eastAsia="Calibri" w:hAnsi="Franklin Gothic Book" w:cs="Calibri"/>
          <w:b/>
        </w:rPr>
        <w:t>Resilient Maryland Program – Attachment D</w:t>
      </w:r>
    </w:p>
    <w:p w14:paraId="00E98A05" w14:textId="77777777" w:rsidR="0036630E" w:rsidRPr="00F07921" w:rsidRDefault="0036630E" w:rsidP="0036630E">
      <w:pPr>
        <w:shd w:val="clear" w:color="auto" w:fill="9BBB59"/>
        <w:jc w:val="center"/>
        <w:rPr>
          <w:rFonts w:ascii="Franklin Gothic Book" w:eastAsia="Calibri" w:hAnsi="Franklin Gothic Book" w:cs="Calibri"/>
          <w:b/>
        </w:rPr>
      </w:pPr>
      <w:r w:rsidRPr="00F07921">
        <w:rPr>
          <w:rFonts w:ascii="Franklin Gothic Book" w:eastAsia="Calibri" w:hAnsi="Franklin Gothic Book" w:cs="Calibri"/>
          <w:b/>
        </w:rPr>
        <w:t>Final Deliverables Submission</w:t>
      </w:r>
    </w:p>
    <w:p w14:paraId="1A60A2A2" w14:textId="77777777" w:rsidR="0036630E" w:rsidRPr="00F07921" w:rsidRDefault="0036630E" w:rsidP="0036630E">
      <w:pPr>
        <w:rPr>
          <w:rFonts w:ascii="Franklin Gothic Book" w:eastAsia="Calibri" w:hAnsi="Franklin Gothic Book" w:cs="Calibri"/>
          <w:b/>
        </w:rPr>
      </w:pPr>
    </w:p>
    <w:p w14:paraId="084BD8E7" w14:textId="77777777" w:rsidR="0036630E" w:rsidRPr="00F07921" w:rsidRDefault="0036630E" w:rsidP="0036630E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F07921">
        <w:rPr>
          <w:rFonts w:ascii="Franklin Gothic Book" w:eastAsia="Calibri" w:hAnsi="Franklin Gothic Book" w:cs="Calibri"/>
          <w:b/>
        </w:rPr>
        <w:t>Section 1: Project Completion &amp; Submission Dates</w:t>
      </w:r>
    </w:p>
    <w:p w14:paraId="60CCCFCC" w14:textId="77777777" w:rsidR="0036630E" w:rsidRPr="00F07921" w:rsidRDefault="0036630E" w:rsidP="0036630E">
      <w:pPr>
        <w:rPr>
          <w:rFonts w:ascii="Franklin Gothic Book" w:eastAsia="Calibri" w:hAnsi="Franklin Gothic Book" w:cs="Calibri"/>
          <w:i/>
          <w:sz w:val="20"/>
          <w:szCs w:val="2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5215"/>
      </w:tblGrid>
      <w:tr w:rsidR="0036630E" w:rsidRPr="00F07921" w14:paraId="4BBE6BF9" w14:textId="77777777" w:rsidTr="00AF3E8D">
        <w:tc>
          <w:tcPr>
            <w:tcW w:w="4135" w:type="dxa"/>
            <w:shd w:val="clear" w:color="auto" w:fill="D7E3BC"/>
            <w:vAlign w:val="center"/>
          </w:tcPr>
          <w:p w14:paraId="2C4CBE4F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Project Completion Date</w:t>
            </w:r>
          </w:p>
        </w:tc>
        <w:tc>
          <w:tcPr>
            <w:tcW w:w="5215" w:type="dxa"/>
            <w:vAlign w:val="center"/>
          </w:tcPr>
          <w:p w14:paraId="172D9BCB" w14:textId="2AD54EFF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</w:p>
        </w:tc>
      </w:tr>
      <w:tr w:rsidR="0036630E" w:rsidRPr="00F07921" w14:paraId="390B84A2" w14:textId="77777777" w:rsidTr="00AF3E8D">
        <w:tc>
          <w:tcPr>
            <w:tcW w:w="4135" w:type="dxa"/>
            <w:shd w:val="clear" w:color="auto" w:fill="D7E3BC"/>
            <w:vAlign w:val="center"/>
          </w:tcPr>
          <w:p w14:paraId="63411642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Final Deliverables Submission Date</w:t>
            </w:r>
          </w:p>
        </w:tc>
        <w:tc>
          <w:tcPr>
            <w:tcW w:w="5215" w:type="dxa"/>
            <w:vAlign w:val="center"/>
          </w:tcPr>
          <w:p w14:paraId="52FFC3E8" w14:textId="29B24A55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</w:p>
        </w:tc>
      </w:tr>
    </w:tbl>
    <w:p w14:paraId="09EBFD2B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</w:p>
    <w:p w14:paraId="3D5C0495" w14:textId="77777777" w:rsidR="0036630E" w:rsidRPr="00F07921" w:rsidRDefault="0036630E" w:rsidP="0036630E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F07921">
        <w:rPr>
          <w:rFonts w:ascii="Franklin Gothic Book" w:eastAsia="Calibri" w:hAnsi="Franklin Gothic Book" w:cs="Calibri"/>
          <w:b/>
        </w:rPr>
        <w:t>Section 2: Grantee Information</w:t>
      </w:r>
    </w:p>
    <w:p w14:paraId="0E28972E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6565"/>
      </w:tblGrid>
      <w:tr w:rsidR="0036630E" w:rsidRPr="00F07921" w14:paraId="1FFD083F" w14:textId="77777777" w:rsidTr="00AF3E8D">
        <w:tc>
          <w:tcPr>
            <w:tcW w:w="2785" w:type="dxa"/>
            <w:shd w:val="clear" w:color="auto" w:fill="D7E3BC"/>
          </w:tcPr>
          <w:p w14:paraId="463C8B63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MEA Grant Number*</w:t>
            </w:r>
          </w:p>
        </w:tc>
        <w:tc>
          <w:tcPr>
            <w:tcW w:w="6565" w:type="dxa"/>
          </w:tcPr>
          <w:p w14:paraId="1BBC4057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</w:p>
        </w:tc>
      </w:tr>
    </w:tbl>
    <w:p w14:paraId="49322D08" w14:textId="24A0650E" w:rsidR="0036630E" w:rsidRPr="00F07921" w:rsidRDefault="0036630E" w:rsidP="0036630E">
      <w:pPr>
        <w:rPr>
          <w:rFonts w:ascii="Franklin Gothic Book" w:eastAsia="Calibri" w:hAnsi="Franklin Gothic Book" w:cs="Calibri"/>
          <w:i/>
          <w:sz w:val="20"/>
          <w:szCs w:val="20"/>
        </w:rPr>
      </w:pPr>
      <w:r w:rsidRPr="00F07921">
        <w:rPr>
          <w:rFonts w:ascii="Franklin Gothic Book" w:eastAsia="Calibri" w:hAnsi="Franklin Gothic Book" w:cs="Calibri"/>
          <w:i/>
          <w:sz w:val="20"/>
          <w:szCs w:val="20"/>
        </w:rPr>
        <w:t>*The Grant number specified on the Grant Agreement (e.g. 202</w:t>
      </w:r>
      <w:r w:rsidR="00F07921">
        <w:rPr>
          <w:rFonts w:ascii="Franklin Gothic Book" w:eastAsia="Calibri" w:hAnsi="Franklin Gothic Book" w:cs="Calibri"/>
          <w:i/>
          <w:sz w:val="20"/>
          <w:szCs w:val="20"/>
        </w:rPr>
        <w:t>1</w:t>
      </w:r>
      <w:r w:rsidRPr="00F07921">
        <w:rPr>
          <w:rFonts w:ascii="Franklin Gothic Book" w:eastAsia="Calibri" w:hAnsi="Franklin Gothic Book" w:cs="Calibri"/>
          <w:i/>
          <w:sz w:val="20"/>
          <w:szCs w:val="20"/>
        </w:rPr>
        <w:t>-00-518S1)</w:t>
      </w:r>
    </w:p>
    <w:p w14:paraId="24F66513" w14:textId="77777777" w:rsidR="0036630E" w:rsidRPr="00F07921" w:rsidRDefault="0036630E" w:rsidP="0036630E">
      <w:pPr>
        <w:rPr>
          <w:rFonts w:ascii="Franklin Gothic Book" w:eastAsia="Calibri" w:hAnsi="Franklin Gothic Book" w:cs="Calibri"/>
          <w:i/>
          <w:sz w:val="20"/>
          <w:szCs w:val="2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"/>
        <w:gridCol w:w="1352"/>
        <w:gridCol w:w="2340"/>
        <w:gridCol w:w="1261"/>
        <w:gridCol w:w="1077"/>
        <w:gridCol w:w="2338"/>
      </w:tblGrid>
      <w:tr w:rsidR="0036630E" w:rsidRPr="00F07921" w14:paraId="41389E82" w14:textId="77777777" w:rsidTr="00AF3E8D">
        <w:tc>
          <w:tcPr>
            <w:tcW w:w="5935" w:type="dxa"/>
            <w:gridSpan w:val="4"/>
            <w:shd w:val="clear" w:color="auto" w:fill="D7E3BC"/>
          </w:tcPr>
          <w:p w14:paraId="1B90433A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Organization (Grantee) Name</w:t>
            </w:r>
          </w:p>
        </w:tc>
        <w:tc>
          <w:tcPr>
            <w:tcW w:w="3415" w:type="dxa"/>
            <w:gridSpan w:val="2"/>
            <w:shd w:val="clear" w:color="auto" w:fill="D7E3BC"/>
          </w:tcPr>
          <w:p w14:paraId="086FB9D4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Federal Tax ID Number</w:t>
            </w:r>
          </w:p>
        </w:tc>
      </w:tr>
      <w:tr w:rsidR="0036630E" w:rsidRPr="00F07921" w14:paraId="370E6682" w14:textId="77777777" w:rsidTr="00AF3E8D">
        <w:tc>
          <w:tcPr>
            <w:tcW w:w="5935" w:type="dxa"/>
            <w:gridSpan w:val="4"/>
          </w:tcPr>
          <w:p w14:paraId="3425A650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3415" w:type="dxa"/>
            <w:gridSpan w:val="2"/>
          </w:tcPr>
          <w:p w14:paraId="236A10AC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</w:tr>
      <w:tr w:rsidR="0036630E" w:rsidRPr="00F07921" w14:paraId="79923AA8" w14:textId="77777777" w:rsidTr="00AF3E8D">
        <w:tc>
          <w:tcPr>
            <w:tcW w:w="4674" w:type="dxa"/>
            <w:gridSpan w:val="3"/>
            <w:shd w:val="clear" w:color="auto" w:fill="D7E3BC"/>
          </w:tcPr>
          <w:p w14:paraId="3E7F62C4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Installation Address</w:t>
            </w:r>
          </w:p>
        </w:tc>
        <w:tc>
          <w:tcPr>
            <w:tcW w:w="4676" w:type="dxa"/>
            <w:gridSpan w:val="3"/>
            <w:shd w:val="clear" w:color="auto" w:fill="D7E3BC"/>
          </w:tcPr>
          <w:p w14:paraId="37FCD55E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City</w:t>
            </w:r>
          </w:p>
        </w:tc>
      </w:tr>
      <w:tr w:rsidR="0036630E" w:rsidRPr="00F07921" w14:paraId="4B001C31" w14:textId="77777777" w:rsidTr="00AF3E8D">
        <w:tc>
          <w:tcPr>
            <w:tcW w:w="4674" w:type="dxa"/>
            <w:gridSpan w:val="3"/>
          </w:tcPr>
          <w:p w14:paraId="79E1321E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  <w:b/>
              </w:rPr>
            </w:pPr>
          </w:p>
        </w:tc>
        <w:tc>
          <w:tcPr>
            <w:tcW w:w="4676" w:type="dxa"/>
            <w:gridSpan w:val="3"/>
          </w:tcPr>
          <w:p w14:paraId="4F4CA91A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  <w:b/>
              </w:rPr>
            </w:pPr>
          </w:p>
        </w:tc>
      </w:tr>
      <w:tr w:rsidR="0036630E" w:rsidRPr="00F07921" w14:paraId="357DD2B2" w14:textId="77777777" w:rsidTr="00AF3E8D">
        <w:tc>
          <w:tcPr>
            <w:tcW w:w="982" w:type="dxa"/>
            <w:shd w:val="clear" w:color="auto" w:fill="D7E3BC"/>
          </w:tcPr>
          <w:p w14:paraId="5E466428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State</w:t>
            </w:r>
          </w:p>
        </w:tc>
        <w:tc>
          <w:tcPr>
            <w:tcW w:w="1352" w:type="dxa"/>
            <w:shd w:val="clear" w:color="auto" w:fill="D7E3BC"/>
          </w:tcPr>
          <w:p w14:paraId="4D7D4300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Zip Code</w:t>
            </w:r>
          </w:p>
        </w:tc>
        <w:tc>
          <w:tcPr>
            <w:tcW w:w="2340" w:type="dxa"/>
            <w:shd w:val="clear" w:color="auto" w:fill="D7E3BC"/>
          </w:tcPr>
          <w:p w14:paraId="59802320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County</w:t>
            </w:r>
          </w:p>
        </w:tc>
        <w:tc>
          <w:tcPr>
            <w:tcW w:w="2338" w:type="dxa"/>
            <w:gridSpan w:val="2"/>
            <w:shd w:val="clear" w:color="auto" w:fill="D7E3BC"/>
          </w:tcPr>
          <w:p w14:paraId="23D07172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Congressional District*</w:t>
            </w:r>
          </w:p>
        </w:tc>
        <w:tc>
          <w:tcPr>
            <w:tcW w:w="2338" w:type="dxa"/>
            <w:shd w:val="clear" w:color="auto" w:fill="D7E3BC"/>
          </w:tcPr>
          <w:p w14:paraId="0E9CEEB2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MD Legislative District*</w:t>
            </w:r>
          </w:p>
        </w:tc>
      </w:tr>
      <w:tr w:rsidR="00951A0C" w:rsidRPr="00F07921" w14:paraId="7613AAA7" w14:textId="77777777" w:rsidTr="00AF3E8D">
        <w:tc>
          <w:tcPr>
            <w:tcW w:w="982" w:type="dxa"/>
          </w:tcPr>
          <w:p w14:paraId="3708BAB3" w14:textId="77777777" w:rsidR="00951A0C" w:rsidRPr="00F07921" w:rsidRDefault="00951A0C" w:rsidP="00951A0C">
            <w:pPr>
              <w:jc w:val="center"/>
              <w:rPr>
                <w:rFonts w:ascii="Franklin Gothic Book" w:eastAsia="Cambria" w:hAnsi="Franklin Gothic Book" w:cs="Cambria"/>
                <w:b/>
              </w:rPr>
            </w:pPr>
            <w:r w:rsidRPr="00F07921">
              <w:rPr>
                <w:rFonts w:ascii="Franklin Gothic Book" w:eastAsia="Cambria" w:hAnsi="Franklin Gothic Book" w:cs="Cambria"/>
                <w:b/>
              </w:rPr>
              <w:t>MD</w:t>
            </w:r>
          </w:p>
        </w:tc>
        <w:tc>
          <w:tcPr>
            <w:tcW w:w="1352" w:type="dxa"/>
          </w:tcPr>
          <w:p w14:paraId="64EF3C2B" w14:textId="77777777" w:rsidR="00951A0C" w:rsidRPr="00F07921" w:rsidRDefault="00951A0C" w:rsidP="00951A0C">
            <w:pPr>
              <w:rPr>
                <w:rFonts w:ascii="Franklin Gothic Book" w:eastAsia="Cambria" w:hAnsi="Franklin Gothic Book" w:cs="Cambria"/>
                <w:b/>
              </w:rPr>
            </w:pPr>
          </w:p>
        </w:tc>
        <w:sdt>
          <w:sdtPr>
            <w:rPr>
              <w:rFonts w:ascii="Franklin Gothic Book" w:hAnsi="Franklin Gothic Book"/>
              <w:sz w:val="24"/>
              <w:szCs w:val="24"/>
            </w:rPr>
            <w:id w:val="-1817635370"/>
            <w:placeholder>
              <w:docPart w:val="986D47D629AF478F91B99D3000BBD4CD"/>
            </w:placeholder>
            <w:showingPlcHdr/>
            <w:comboBox>
              <w:listItem w:value="Choose an item."/>
              <w:listItem w:displayText="Allegany" w:value="Allegany"/>
              <w:listItem w:displayText="Anne Arundel" w:value="Anne Arundel"/>
              <w:listItem w:displayText="Baltimore County" w:value="Baltimore County"/>
              <w:listItem w:displayText="Baltimore City" w:value="Baltimore City"/>
              <w:listItem w:displayText="Calvert" w:value="Calvert"/>
              <w:listItem w:displayText="Caroline" w:value="Caroline"/>
              <w:listItem w:displayText="Carroll" w:value="Carroll"/>
              <w:listItem w:displayText="Cecil" w:value="Cecil"/>
              <w:listItem w:displayText="Charles" w:value="Charles"/>
              <w:listItem w:displayText="Dorchester" w:value="Dorchester"/>
              <w:listItem w:displayText="Frederick" w:value="Frederick"/>
              <w:listItem w:displayText="Garrett" w:value="Garrett"/>
              <w:listItem w:displayText="Harford" w:value="Harford"/>
              <w:listItem w:displayText="Howard" w:value="Howard"/>
              <w:listItem w:displayText="Kent" w:value="Kent"/>
              <w:listItem w:displayText="Montgomery" w:value="Montgomery"/>
              <w:listItem w:displayText="Prince George's" w:value="Prince George's"/>
              <w:listItem w:displayText="Queen Anne's" w:value="Queen Anne's"/>
              <w:listItem w:displayText="Saint Mary's" w:value="Saint Mary's"/>
              <w:listItem w:displayText="Somerset" w:value="Somerset"/>
              <w:listItem w:displayText="Talbot" w:value="Talbot"/>
              <w:listItem w:displayText="Washington" w:value="Washington"/>
              <w:listItem w:displayText="Wicomico" w:value="Wicomico"/>
              <w:listItem w:displayText="Worcester" w:value="Worcester"/>
            </w:comboBox>
          </w:sdtPr>
          <w:sdtContent>
            <w:tc>
              <w:tcPr>
                <w:tcW w:w="2340" w:type="dxa"/>
              </w:tcPr>
              <w:p w14:paraId="48E420FA" w14:textId="5C530E38" w:rsidR="00951A0C" w:rsidRPr="00F07921" w:rsidRDefault="00951A0C" w:rsidP="00951A0C">
                <w:pPr>
                  <w:rPr>
                    <w:rFonts w:ascii="Franklin Gothic Book" w:eastAsia="Cambria" w:hAnsi="Franklin Gothic Book" w:cs="Cambria"/>
                  </w:rPr>
                </w:pPr>
                <w:r w:rsidRPr="00215CA4">
                  <w:rPr>
                    <w:rStyle w:val="PlaceholderText"/>
                    <w:rFonts w:ascii="Franklin Gothic Book" w:hAnsi="Franklin Gothic Book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4"/>
              <w:szCs w:val="24"/>
            </w:rPr>
            <w:id w:val="1536079033"/>
            <w:placeholder>
              <w:docPart w:val="8EEFF6C7464B4B4A9479AD3A4326E2CE"/>
            </w:placeholder>
            <w:showingPlcHdr/>
            <w:comboBox>
              <w:listItem w:value="Choose an item.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</w:comboBox>
          </w:sdtPr>
          <w:sdtContent>
            <w:tc>
              <w:tcPr>
                <w:tcW w:w="2338" w:type="dxa"/>
                <w:gridSpan w:val="2"/>
              </w:tcPr>
              <w:p w14:paraId="72D1EB1D" w14:textId="48D19024" w:rsidR="00951A0C" w:rsidRPr="00F07921" w:rsidRDefault="00951A0C" w:rsidP="00951A0C">
                <w:pPr>
                  <w:rPr>
                    <w:rFonts w:ascii="Franklin Gothic Book" w:eastAsia="Cambria" w:hAnsi="Franklin Gothic Book" w:cs="Cambria"/>
                  </w:rPr>
                </w:pPr>
                <w:r w:rsidRPr="00215CA4">
                  <w:rPr>
                    <w:rStyle w:val="PlaceholderText"/>
                    <w:rFonts w:ascii="Franklin Gothic Book" w:hAnsi="Franklin Gothic Book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4"/>
              <w:szCs w:val="24"/>
            </w:rPr>
            <w:id w:val="2026519622"/>
            <w:placeholder>
              <w:docPart w:val="9DB4462124904769B659047EF722A33E"/>
            </w:placeholder>
            <w:showingPlcHdr/>
            <w:comboBox>
              <w:listItem w:value="Choose an item.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</w:comboBox>
          </w:sdtPr>
          <w:sdtContent>
            <w:tc>
              <w:tcPr>
                <w:tcW w:w="2338" w:type="dxa"/>
              </w:tcPr>
              <w:p w14:paraId="7A359EA2" w14:textId="03BF9B1D" w:rsidR="00951A0C" w:rsidRPr="00F07921" w:rsidRDefault="00951A0C" w:rsidP="00951A0C">
                <w:pPr>
                  <w:rPr>
                    <w:rFonts w:ascii="Franklin Gothic Book" w:eastAsia="Cambria" w:hAnsi="Franklin Gothic Book" w:cs="Cambria"/>
                  </w:rPr>
                </w:pPr>
                <w:r w:rsidRPr="00215CA4">
                  <w:rPr>
                    <w:rStyle w:val="PlaceholderText"/>
                    <w:rFonts w:ascii="Franklin Gothic Book" w:hAnsi="Franklin Gothic Book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36630E" w:rsidRPr="00F07921" w14:paraId="530BD038" w14:textId="77777777" w:rsidTr="00AF3E8D">
        <w:tc>
          <w:tcPr>
            <w:tcW w:w="4674" w:type="dxa"/>
            <w:gridSpan w:val="3"/>
            <w:shd w:val="clear" w:color="auto" w:fill="D7E3BC"/>
          </w:tcPr>
          <w:p w14:paraId="6B86C7F8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Contact Name</w:t>
            </w:r>
          </w:p>
        </w:tc>
        <w:tc>
          <w:tcPr>
            <w:tcW w:w="4676" w:type="dxa"/>
            <w:gridSpan w:val="3"/>
            <w:shd w:val="clear" w:color="auto" w:fill="D7E3BC"/>
          </w:tcPr>
          <w:p w14:paraId="2CB26650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Contact Title</w:t>
            </w:r>
          </w:p>
        </w:tc>
      </w:tr>
      <w:tr w:rsidR="0036630E" w:rsidRPr="00F07921" w14:paraId="305BB426" w14:textId="77777777" w:rsidTr="00AF3E8D">
        <w:tc>
          <w:tcPr>
            <w:tcW w:w="4674" w:type="dxa"/>
            <w:gridSpan w:val="3"/>
          </w:tcPr>
          <w:p w14:paraId="073FE74A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4676" w:type="dxa"/>
            <w:gridSpan w:val="3"/>
          </w:tcPr>
          <w:p w14:paraId="3998A76C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</w:tr>
      <w:tr w:rsidR="0036630E" w:rsidRPr="00F07921" w14:paraId="3F9BE82D" w14:textId="77777777" w:rsidTr="00AF3E8D">
        <w:tc>
          <w:tcPr>
            <w:tcW w:w="4674" w:type="dxa"/>
            <w:gridSpan w:val="3"/>
            <w:shd w:val="clear" w:color="auto" w:fill="D7E3BC"/>
          </w:tcPr>
          <w:p w14:paraId="491AEE72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Phone Number</w:t>
            </w:r>
          </w:p>
        </w:tc>
        <w:tc>
          <w:tcPr>
            <w:tcW w:w="4676" w:type="dxa"/>
            <w:gridSpan w:val="3"/>
            <w:shd w:val="clear" w:color="auto" w:fill="D7E3BC"/>
          </w:tcPr>
          <w:p w14:paraId="293A60AF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Email Address</w:t>
            </w:r>
          </w:p>
        </w:tc>
      </w:tr>
      <w:tr w:rsidR="0036630E" w:rsidRPr="00F07921" w14:paraId="140ACE42" w14:textId="77777777" w:rsidTr="00AF3E8D">
        <w:tc>
          <w:tcPr>
            <w:tcW w:w="4674" w:type="dxa"/>
            <w:gridSpan w:val="3"/>
          </w:tcPr>
          <w:p w14:paraId="5B26CE94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  <w:b/>
              </w:rPr>
            </w:pPr>
          </w:p>
        </w:tc>
        <w:tc>
          <w:tcPr>
            <w:tcW w:w="4676" w:type="dxa"/>
            <w:gridSpan w:val="3"/>
          </w:tcPr>
          <w:p w14:paraId="7ACFE17F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  <w:b/>
              </w:rPr>
            </w:pPr>
          </w:p>
        </w:tc>
      </w:tr>
    </w:tbl>
    <w:p w14:paraId="7D977D09" w14:textId="77777777" w:rsidR="0036630E" w:rsidRPr="00F07921" w:rsidRDefault="0036630E" w:rsidP="0036630E">
      <w:pPr>
        <w:rPr>
          <w:rFonts w:ascii="Franklin Gothic Book" w:eastAsia="Calibri" w:hAnsi="Franklin Gothic Book" w:cs="Calibri"/>
          <w:i/>
          <w:sz w:val="20"/>
          <w:szCs w:val="20"/>
        </w:rPr>
      </w:pPr>
      <w:r w:rsidRPr="00F07921">
        <w:rPr>
          <w:rFonts w:ascii="Franklin Gothic Book" w:eastAsia="Calibri" w:hAnsi="Franklin Gothic Book" w:cs="Calibri"/>
          <w:i/>
          <w:sz w:val="20"/>
          <w:szCs w:val="20"/>
        </w:rPr>
        <w:t xml:space="preserve">*Find your Congressional and MD Legislative Districts at </w:t>
      </w:r>
      <w:hyperlink r:id="rId10">
        <w:r w:rsidRPr="00F07921">
          <w:rPr>
            <w:rFonts w:ascii="Franklin Gothic Book" w:eastAsia="Calibri" w:hAnsi="Franklin Gothic Book" w:cs="Calibri"/>
            <w:i/>
            <w:color w:val="0000FF"/>
            <w:sz w:val="20"/>
            <w:szCs w:val="20"/>
            <w:u w:val="single"/>
          </w:rPr>
          <w:t>www.mdelect.net</w:t>
        </w:r>
      </w:hyperlink>
      <w:r w:rsidRPr="00F07921">
        <w:rPr>
          <w:rFonts w:ascii="Franklin Gothic Book" w:eastAsia="Calibri" w:hAnsi="Franklin Gothic Book" w:cs="Calibri"/>
          <w:i/>
          <w:sz w:val="20"/>
          <w:szCs w:val="20"/>
        </w:rPr>
        <w:t xml:space="preserve">  </w:t>
      </w:r>
    </w:p>
    <w:p w14:paraId="37A4B1EA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</w:p>
    <w:p w14:paraId="444A2A5C" w14:textId="77777777" w:rsidR="0036630E" w:rsidRPr="00F07921" w:rsidRDefault="0036630E" w:rsidP="0036630E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F07921">
        <w:rPr>
          <w:rFonts w:ascii="Franklin Gothic Book" w:eastAsia="Calibri" w:hAnsi="Franklin Gothic Book" w:cs="Calibri"/>
          <w:b/>
        </w:rPr>
        <w:t>Section 3: Final Deliverables Checklist</w:t>
      </w:r>
    </w:p>
    <w:p w14:paraId="6C47E8C8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  <w:r w:rsidRPr="00F07921">
        <w:rPr>
          <w:rFonts w:ascii="Franklin Gothic Book" w:eastAsia="Calibri" w:hAnsi="Franklin Gothic Book" w:cs="Calibri"/>
          <w:i/>
        </w:rPr>
        <w:t>Listed below are the Final Deliverables required under the Grant Agreement, per Attachment A. Please attach each deliverable to this report in your submission.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8545"/>
      </w:tblGrid>
      <w:tr w:rsidR="0036630E" w:rsidRPr="00F07921" w14:paraId="53EFA74F" w14:textId="77777777" w:rsidTr="00AF3E8D">
        <w:tc>
          <w:tcPr>
            <w:tcW w:w="805" w:type="dxa"/>
            <w:shd w:val="clear" w:color="auto" w:fill="D7E3BC"/>
          </w:tcPr>
          <w:p w14:paraId="1DBA26F0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Check</w:t>
            </w:r>
          </w:p>
        </w:tc>
        <w:tc>
          <w:tcPr>
            <w:tcW w:w="8545" w:type="dxa"/>
            <w:shd w:val="clear" w:color="auto" w:fill="D7E3BC"/>
          </w:tcPr>
          <w:p w14:paraId="0974766B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Final Deliverable</w:t>
            </w:r>
          </w:p>
        </w:tc>
      </w:tr>
      <w:tr w:rsidR="0036630E" w:rsidRPr="00F07921" w14:paraId="485DFA6B" w14:textId="77777777" w:rsidTr="00AF3E8D">
        <w:tc>
          <w:tcPr>
            <w:tcW w:w="805" w:type="dxa"/>
          </w:tcPr>
          <w:p w14:paraId="2BF263A2" w14:textId="77777777" w:rsidR="0036630E" w:rsidRPr="00F07921" w:rsidRDefault="0036630E" w:rsidP="00AF3E8D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45" w:type="dxa"/>
          </w:tcPr>
          <w:p w14:paraId="0CE500D7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Feasibility Report</w:t>
            </w:r>
          </w:p>
        </w:tc>
      </w:tr>
      <w:tr w:rsidR="0036630E" w:rsidRPr="00F07921" w14:paraId="54E445A8" w14:textId="77777777" w:rsidTr="00AF3E8D">
        <w:tc>
          <w:tcPr>
            <w:tcW w:w="805" w:type="dxa"/>
          </w:tcPr>
          <w:p w14:paraId="585CAB31" w14:textId="77777777" w:rsidR="0036630E" w:rsidRPr="00F07921" w:rsidRDefault="0036630E" w:rsidP="00AF3E8D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45" w:type="dxa"/>
          </w:tcPr>
          <w:p w14:paraId="76206C36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Preliminary Engineering and Designs</w:t>
            </w:r>
          </w:p>
        </w:tc>
      </w:tr>
      <w:tr w:rsidR="0036630E" w:rsidRPr="00F07921" w14:paraId="3B6A8C29" w14:textId="77777777" w:rsidTr="00AF3E8D">
        <w:tc>
          <w:tcPr>
            <w:tcW w:w="805" w:type="dxa"/>
          </w:tcPr>
          <w:p w14:paraId="5451298D" w14:textId="77777777" w:rsidR="0036630E" w:rsidRPr="00F07921" w:rsidRDefault="0036630E" w:rsidP="00AF3E8D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45" w:type="dxa"/>
          </w:tcPr>
          <w:p w14:paraId="48B3F92A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Pro Forma Financial Model</w:t>
            </w:r>
          </w:p>
        </w:tc>
      </w:tr>
      <w:tr w:rsidR="0036630E" w:rsidRPr="00F07921" w14:paraId="10CE8061" w14:textId="77777777" w:rsidTr="00AF3E8D">
        <w:tc>
          <w:tcPr>
            <w:tcW w:w="805" w:type="dxa"/>
          </w:tcPr>
          <w:p w14:paraId="018FDAD0" w14:textId="77777777" w:rsidR="0036630E" w:rsidRPr="00F07921" w:rsidRDefault="0036630E" w:rsidP="00AF3E8D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45" w:type="dxa"/>
          </w:tcPr>
          <w:p w14:paraId="06CA0FD8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Greenhouse Gas Reduction Report</w:t>
            </w:r>
          </w:p>
        </w:tc>
      </w:tr>
      <w:tr w:rsidR="0036630E" w:rsidRPr="00F07921" w14:paraId="43924623" w14:textId="77777777" w:rsidTr="00AF3E8D">
        <w:tc>
          <w:tcPr>
            <w:tcW w:w="805" w:type="dxa"/>
          </w:tcPr>
          <w:p w14:paraId="5D1FBCFA" w14:textId="77777777" w:rsidR="0036630E" w:rsidRPr="00F07921" w:rsidRDefault="0036630E" w:rsidP="00AF3E8D">
            <w:pPr>
              <w:jc w:val="center"/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545" w:type="dxa"/>
          </w:tcPr>
          <w:p w14:paraId="25A199B4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  <w:r w:rsidRPr="00F07921">
              <w:rPr>
                <w:rFonts w:ascii="Franklin Gothic Book" w:eastAsia="Calibri" w:hAnsi="Franklin Gothic Book" w:cs="Calibri"/>
              </w:rPr>
              <w:t>Implementation Barriers Report</w:t>
            </w:r>
          </w:p>
        </w:tc>
      </w:tr>
    </w:tbl>
    <w:p w14:paraId="5D998BF2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3510"/>
        <w:gridCol w:w="2250"/>
      </w:tblGrid>
      <w:tr w:rsidR="0036630E" w:rsidRPr="00F07921" w14:paraId="5975D07E" w14:textId="77777777" w:rsidTr="00AF3E8D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69ABDF2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Signature of Authorized Representative</w:t>
            </w:r>
          </w:p>
        </w:tc>
      </w:tr>
      <w:tr w:rsidR="0036630E" w:rsidRPr="00F07921" w14:paraId="3AC0973C" w14:textId="77777777" w:rsidTr="00AF3E8D">
        <w:trPr>
          <w:trHeight w:val="443"/>
        </w:trPr>
        <w:tc>
          <w:tcPr>
            <w:tcW w:w="9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5AFA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</w:p>
          <w:p w14:paraId="15CADD33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X</w:t>
            </w:r>
          </w:p>
          <w:p w14:paraId="22949FBB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</w:rPr>
            </w:pPr>
          </w:p>
        </w:tc>
      </w:tr>
      <w:tr w:rsidR="0036630E" w:rsidRPr="00F07921" w14:paraId="289ED52D" w14:textId="77777777" w:rsidTr="00AF3E8D">
        <w:trPr>
          <w:trHeight w:val="442"/>
        </w:trPr>
        <w:tc>
          <w:tcPr>
            <w:tcW w:w="93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B85" w14:textId="77777777" w:rsidR="0036630E" w:rsidRPr="00F07921" w:rsidRDefault="0036630E" w:rsidP="00AF3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Calibri" w:hAnsi="Franklin Gothic Book" w:cs="Calibri"/>
              </w:rPr>
            </w:pPr>
          </w:p>
        </w:tc>
      </w:tr>
      <w:tr w:rsidR="0036630E" w:rsidRPr="00F07921" w14:paraId="3B4915AB" w14:textId="77777777" w:rsidTr="00AF3E8D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7064DA3D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Printed Name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8154D85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Title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144BCECC" w14:textId="77777777" w:rsidR="0036630E" w:rsidRPr="00F07921" w:rsidRDefault="0036630E" w:rsidP="00AF3E8D">
            <w:pPr>
              <w:rPr>
                <w:rFonts w:ascii="Franklin Gothic Book" w:eastAsia="Calibri" w:hAnsi="Franklin Gothic Book" w:cs="Calibri"/>
                <w:b/>
              </w:rPr>
            </w:pPr>
            <w:r w:rsidRPr="00F07921">
              <w:rPr>
                <w:rFonts w:ascii="Franklin Gothic Book" w:eastAsia="Calibri" w:hAnsi="Franklin Gothic Book" w:cs="Calibri"/>
                <w:b/>
              </w:rPr>
              <w:t>Date Signed</w:t>
            </w:r>
          </w:p>
        </w:tc>
      </w:tr>
      <w:tr w:rsidR="0036630E" w:rsidRPr="00F07921" w14:paraId="334077C0" w14:textId="77777777" w:rsidTr="00AF3E8D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0561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4649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35A9" w14:textId="77777777" w:rsidR="0036630E" w:rsidRPr="00F07921" w:rsidRDefault="0036630E" w:rsidP="00AF3E8D">
            <w:pPr>
              <w:rPr>
                <w:rFonts w:ascii="Franklin Gothic Book" w:eastAsia="Cambria" w:hAnsi="Franklin Gothic Book" w:cs="Cambria"/>
              </w:rPr>
            </w:pPr>
          </w:p>
        </w:tc>
      </w:tr>
    </w:tbl>
    <w:p w14:paraId="4B3ED50B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</w:p>
    <w:p w14:paraId="487342FA" w14:textId="0A8CDECD" w:rsidR="0036630E" w:rsidRDefault="0036630E" w:rsidP="0036630E">
      <w:pPr>
        <w:rPr>
          <w:rFonts w:ascii="Franklin Gothic Book" w:eastAsia="Calibri" w:hAnsi="Franklin Gothic Book" w:cs="Calibri"/>
          <w:b/>
        </w:rPr>
      </w:pPr>
    </w:p>
    <w:p w14:paraId="594C0848" w14:textId="54E699A2" w:rsidR="00F07921" w:rsidRDefault="00F07921" w:rsidP="0036630E">
      <w:pPr>
        <w:rPr>
          <w:rFonts w:ascii="Franklin Gothic Book" w:eastAsia="Calibri" w:hAnsi="Franklin Gothic Book" w:cs="Calibri"/>
          <w:b/>
        </w:rPr>
      </w:pPr>
    </w:p>
    <w:p w14:paraId="2DA0AFC6" w14:textId="08840331" w:rsidR="00F07921" w:rsidRDefault="00F07921" w:rsidP="0036630E">
      <w:pPr>
        <w:rPr>
          <w:rFonts w:ascii="Franklin Gothic Book" w:eastAsia="Calibri" w:hAnsi="Franklin Gothic Book" w:cs="Calibri"/>
          <w:b/>
        </w:rPr>
      </w:pPr>
    </w:p>
    <w:p w14:paraId="4B7B347C" w14:textId="77777777" w:rsidR="00F07921" w:rsidRPr="00F07921" w:rsidRDefault="00F07921" w:rsidP="0036630E">
      <w:pPr>
        <w:rPr>
          <w:rFonts w:ascii="Franklin Gothic Book" w:eastAsia="Calibri" w:hAnsi="Franklin Gothic Book" w:cs="Calibri"/>
          <w:b/>
        </w:rPr>
      </w:pPr>
    </w:p>
    <w:p w14:paraId="2F1289B6" w14:textId="77777777" w:rsidR="0036630E" w:rsidRPr="00F07921" w:rsidRDefault="0036630E" w:rsidP="0036630E">
      <w:pPr>
        <w:rPr>
          <w:rFonts w:ascii="Franklin Gothic Book" w:eastAsia="Calibri" w:hAnsi="Franklin Gothic Book" w:cs="Calibri"/>
          <w:b/>
        </w:rPr>
      </w:pPr>
    </w:p>
    <w:p w14:paraId="447FEE19" w14:textId="08DD5BAC" w:rsidR="0036630E" w:rsidRPr="00F07921" w:rsidRDefault="0036630E" w:rsidP="0036630E">
      <w:pPr>
        <w:shd w:val="clear" w:color="auto" w:fill="D7E3BC"/>
        <w:rPr>
          <w:rFonts w:ascii="Franklin Gothic Book" w:eastAsia="Calibri" w:hAnsi="Franklin Gothic Book" w:cs="Calibri"/>
          <w:b/>
        </w:rPr>
      </w:pPr>
      <w:r w:rsidRPr="00F07921">
        <w:rPr>
          <w:rFonts w:ascii="Franklin Gothic Book" w:eastAsia="Calibri" w:hAnsi="Franklin Gothic Book" w:cs="Calibri"/>
          <w:b/>
        </w:rPr>
        <w:t>Section 4: Final Thoughts, Comments, and Feedback</w:t>
      </w:r>
    </w:p>
    <w:p w14:paraId="7ADE0C85" w14:textId="77777777" w:rsidR="0036630E" w:rsidRPr="00F07921" w:rsidRDefault="0036630E" w:rsidP="0036630E">
      <w:pPr>
        <w:rPr>
          <w:rFonts w:ascii="Franklin Gothic Book" w:eastAsia="Calibri" w:hAnsi="Franklin Gothic Book" w:cs="Calibri"/>
        </w:rPr>
      </w:pPr>
    </w:p>
    <w:p w14:paraId="3393498C" w14:textId="738EB59E" w:rsidR="0036630E" w:rsidRPr="00F07921" w:rsidRDefault="0036630E" w:rsidP="0036630E">
      <w:pPr>
        <w:rPr>
          <w:rFonts w:ascii="Franklin Gothic Book" w:eastAsia="Calibri" w:hAnsi="Franklin Gothic Book" w:cs="Calibri"/>
          <w:i/>
        </w:rPr>
      </w:pPr>
      <w:r w:rsidRPr="00F07921">
        <w:rPr>
          <w:rFonts w:ascii="Franklin Gothic Book" w:eastAsia="Calibri" w:hAnsi="Franklin Gothic Book" w:cs="Calibri"/>
          <w:i/>
        </w:rPr>
        <w:t>In the space below, please detail any final comments, obstacles, questions, and/or feedback you would like to provide to the Resilient Maryland program. MEA values all Grantee feedback on this important pilot program.</w:t>
      </w:r>
    </w:p>
    <w:p w14:paraId="347943D2" w14:textId="77777777" w:rsidR="0036630E" w:rsidRPr="00F07921" w:rsidRDefault="0036630E" w:rsidP="0036630E">
      <w:pPr>
        <w:rPr>
          <w:rFonts w:ascii="Franklin Gothic Book" w:eastAsia="Calibri" w:hAnsi="Franklin Gothic Book" w:cs="Calibri"/>
          <w:i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6630E" w:rsidRPr="00F07921" w14:paraId="12E7E717" w14:textId="77777777" w:rsidTr="00AF3E8D">
        <w:tc>
          <w:tcPr>
            <w:tcW w:w="9350" w:type="dxa"/>
          </w:tcPr>
          <w:p w14:paraId="227D7A08" w14:textId="77777777" w:rsidR="0036630E" w:rsidRDefault="0036630E" w:rsidP="00951A0C">
            <w:pPr>
              <w:rPr>
                <w:rFonts w:ascii="Franklin Gothic Book" w:eastAsia="Calibri" w:hAnsi="Franklin Gothic Book" w:cs="Calibri"/>
              </w:rPr>
            </w:pPr>
          </w:p>
          <w:p w14:paraId="402193E6" w14:textId="77777777" w:rsidR="00951A0C" w:rsidRDefault="00951A0C" w:rsidP="00951A0C">
            <w:pPr>
              <w:rPr>
                <w:rFonts w:ascii="Franklin Gothic Book" w:eastAsia="Calibri" w:hAnsi="Franklin Gothic Book" w:cs="Calibri"/>
              </w:rPr>
            </w:pPr>
          </w:p>
          <w:p w14:paraId="3A1D58E4" w14:textId="42BF4E09" w:rsidR="00951A0C" w:rsidRPr="00F07921" w:rsidRDefault="00951A0C" w:rsidP="00951A0C">
            <w:pPr>
              <w:rPr>
                <w:rFonts w:ascii="Franklin Gothic Book" w:eastAsia="Calibri" w:hAnsi="Franklin Gothic Book" w:cs="Calibri"/>
              </w:rPr>
            </w:pPr>
          </w:p>
        </w:tc>
      </w:tr>
    </w:tbl>
    <w:p w14:paraId="7247690D" w14:textId="77777777" w:rsidR="00A17F86" w:rsidRPr="00F07921" w:rsidRDefault="00A575BA">
      <w:pPr>
        <w:rPr>
          <w:rFonts w:ascii="Franklin Gothic Book" w:hAnsi="Franklin Gothic Book"/>
          <w:sz w:val="24"/>
          <w:szCs w:val="24"/>
        </w:rPr>
      </w:pPr>
    </w:p>
    <w:sectPr w:rsidR="00A17F86" w:rsidRPr="00F07921" w:rsidSect="00EA26BB">
      <w:headerReference w:type="default" r:id="rId11"/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C671" w14:textId="77777777" w:rsidR="00A575BA" w:rsidRDefault="00A575BA" w:rsidP="00EA26BB">
      <w:pPr>
        <w:spacing w:line="240" w:lineRule="auto"/>
      </w:pPr>
      <w:r>
        <w:separator/>
      </w:r>
    </w:p>
  </w:endnote>
  <w:endnote w:type="continuationSeparator" w:id="0">
    <w:p w14:paraId="2DF0DA3E" w14:textId="77777777" w:rsidR="00A575BA" w:rsidRDefault="00A575BA" w:rsidP="00EA2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BF86" w14:textId="77777777" w:rsidR="00A575BA" w:rsidRDefault="00A575BA" w:rsidP="00EA26BB">
      <w:pPr>
        <w:spacing w:line="240" w:lineRule="auto"/>
      </w:pPr>
      <w:r>
        <w:separator/>
      </w:r>
    </w:p>
  </w:footnote>
  <w:footnote w:type="continuationSeparator" w:id="0">
    <w:p w14:paraId="0F61A30D" w14:textId="77777777" w:rsidR="00A575BA" w:rsidRDefault="00A575BA" w:rsidP="00EA2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1ECE9" w14:textId="57659A03" w:rsidR="00EA26BB" w:rsidRDefault="00EA26BB">
    <w:pPr>
      <w:pStyle w:val="Header"/>
    </w:pPr>
    <w:r w:rsidRPr="00EA059A">
      <w:rPr>
        <w:noProof/>
      </w:rPr>
      <w:drawing>
        <wp:anchor distT="0" distB="0" distL="114300" distR="114300" simplePos="0" relativeHeight="251658240" behindDoc="0" locked="0" layoutInCell="1" hidden="0" allowOverlap="1" wp14:anchorId="6FD25ACD" wp14:editId="73F252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0968" cy="476250"/>
          <wp:effectExtent l="0" t="0" r="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0968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457"/>
    <w:multiLevelType w:val="multilevel"/>
    <w:tmpl w:val="7CB84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BB"/>
    <w:rsid w:val="002B1E05"/>
    <w:rsid w:val="0036630E"/>
    <w:rsid w:val="00620B77"/>
    <w:rsid w:val="008C44AB"/>
    <w:rsid w:val="00951A0C"/>
    <w:rsid w:val="00A575BA"/>
    <w:rsid w:val="00CB09DE"/>
    <w:rsid w:val="00E96CCA"/>
    <w:rsid w:val="00EA26BB"/>
    <w:rsid w:val="00EF1617"/>
    <w:rsid w:val="00F0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1973"/>
  <w15:chartTrackingRefBased/>
  <w15:docId w15:val="{67BB1648-A3D8-4D0E-89A0-CCBCB9FB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B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6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BB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EA26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BB"/>
    <w:rPr>
      <w:rFonts w:ascii="Arial" w:eastAsia="Arial" w:hAnsi="Arial" w:cs="Arial"/>
      <w:lang w:val="en"/>
    </w:rPr>
  </w:style>
  <w:style w:type="character" w:styleId="PlaceholderText">
    <w:name w:val="Placeholder Text"/>
    <w:basedOn w:val="DefaultParagraphFont"/>
    <w:uiPriority w:val="99"/>
    <w:semiHidden/>
    <w:rsid w:val="00951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delect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6D47D629AF478F91B99D3000BB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130B-29C8-422F-9D84-B041417928BE}"/>
      </w:docPartPr>
      <w:docPartBody>
        <w:p w:rsidR="00000000" w:rsidRDefault="00550D29" w:rsidP="00550D29">
          <w:pPr>
            <w:pStyle w:val="986D47D629AF478F91B99D3000BBD4CD"/>
          </w:pPr>
          <w:r w:rsidRPr="009D2D0B">
            <w:rPr>
              <w:rStyle w:val="PlaceholderText"/>
              <w:rFonts w:ascii="Cambria" w:hAnsi="Cambria"/>
              <w:sz w:val="24"/>
              <w:szCs w:val="24"/>
            </w:rPr>
            <w:t>Choose an item.</w:t>
          </w:r>
        </w:p>
      </w:docPartBody>
    </w:docPart>
    <w:docPart>
      <w:docPartPr>
        <w:name w:val="8EEFF6C7464B4B4A9479AD3A4326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68DA-33ED-4A7D-99D9-145A98F607AE}"/>
      </w:docPartPr>
      <w:docPartBody>
        <w:p w:rsidR="00000000" w:rsidRDefault="00550D29" w:rsidP="00550D29">
          <w:pPr>
            <w:pStyle w:val="8EEFF6C7464B4B4A9479AD3A4326E2CE"/>
          </w:pPr>
          <w:r w:rsidRPr="009D2D0B">
            <w:rPr>
              <w:rStyle w:val="PlaceholderText"/>
              <w:rFonts w:ascii="Cambria" w:hAnsi="Cambria"/>
              <w:sz w:val="24"/>
              <w:szCs w:val="24"/>
            </w:rPr>
            <w:t>Choose an item.</w:t>
          </w:r>
        </w:p>
      </w:docPartBody>
    </w:docPart>
    <w:docPart>
      <w:docPartPr>
        <w:name w:val="9DB4462124904769B659047EF72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7F15-F6C2-4788-BE22-BA350C9761B1}"/>
      </w:docPartPr>
      <w:docPartBody>
        <w:p w:rsidR="00000000" w:rsidRDefault="00550D29" w:rsidP="00550D29">
          <w:pPr>
            <w:pStyle w:val="9DB4462124904769B659047EF722A33E"/>
          </w:pPr>
          <w:r w:rsidRPr="009D2D0B">
            <w:rPr>
              <w:rStyle w:val="PlaceholderText"/>
              <w:rFonts w:ascii="Cambria" w:hAnsi="Cambria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29"/>
    <w:rsid w:val="00550D29"/>
    <w:rsid w:val="00F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D29"/>
    <w:rPr>
      <w:color w:val="808080"/>
    </w:rPr>
  </w:style>
  <w:style w:type="paragraph" w:customStyle="1" w:styleId="986D47D629AF478F91B99D3000BBD4CD">
    <w:name w:val="986D47D629AF478F91B99D3000BBD4CD"/>
    <w:rsid w:val="00550D29"/>
  </w:style>
  <w:style w:type="paragraph" w:customStyle="1" w:styleId="8EEFF6C7464B4B4A9479AD3A4326E2CE">
    <w:name w:val="8EEFF6C7464B4B4A9479AD3A4326E2CE"/>
    <w:rsid w:val="00550D29"/>
  </w:style>
  <w:style w:type="paragraph" w:customStyle="1" w:styleId="9DB4462124904769B659047EF722A33E">
    <w:name w:val="9DB4462124904769B659047EF722A33E"/>
    <w:rsid w:val="00550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40DB4-197A-426C-A62B-9304AB53F837}"/>
</file>

<file path=customXml/itemProps2.xml><?xml version="1.0" encoding="utf-8"?>
<ds:datastoreItem xmlns:ds="http://schemas.openxmlformats.org/officeDocument/2006/customXml" ds:itemID="{89DFC5F4-FDF8-4FEE-9B3A-FC864DD5E10D}"/>
</file>

<file path=customXml/itemProps3.xml><?xml version="1.0" encoding="utf-8"?>
<ds:datastoreItem xmlns:ds="http://schemas.openxmlformats.org/officeDocument/2006/customXml" ds:itemID="{CA384E3D-DA6D-483A-8831-A70FC69690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Bowser</dc:creator>
  <cp:keywords/>
  <dc:description/>
  <cp:lastModifiedBy>Brandon Bowser</cp:lastModifiedBy>
  <cp:revision>6</cp:revision>
  <dcterms:created xsi:type="dcterms:W3CDTF">2020-06-15T21:31:00Z</dcterms:created>
  <dcterms:modified xsi:type="dcterms:W3CDTF">2020-08-27T16:03:00Z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  <property fmtid="{D5CDD505-2E9C-101B-9397-08002B2CF9AE}" pid="3" name="Order">
    <vt:r8>38200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